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9417" w14:textId="2B263424" w:rsidR="00727B2C" w:rsidRPr="00DB2B05" w:rsidRDefault="00727B2C" w:rsidP="00727B2C">
      <w:pPr>
        <w:shd w:val="clear" w:color="auto" w:fill="FFFFFF" w:themeFill="background1"/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Załącznik nr 2</w:t>
      </w:r>
      <w:r w:rsidRPr="00DB2B05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DB2B05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P-0</w:t>
      </w:r>
      <w:r w:rsidR="00DB2B05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57</w:t>
      </w:r>
      <w:r w:rsidRPr="00DB2B05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/23</w:t>
      </w:r>
    </w:p>
    <w:p w14:paraId="16A7727F" w14:textId="77777777" w:rsidR="00694D17" w:rsidRPr="00DB2B05" w:rsidRDefault="00694D17" w:rsidP="002A0D4D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A7D94A2" w14:textId="77777777" w:rsidR="00B536FF" w:rsidRPr="00DB2B05" w:rsidRDefault="00B536FF" w:rsidP="002A0D4D">
      <w:pPr>
        <w:shd w:val="clear" w:color="auto" w:fill="FFFFFF" w:themeFill="background1"/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7EBBF014" w14:textId="77777777" w:rsidR="00B536FF" w:rsidRPr="00DB2B05" w:rsidRDefault="00B536FF" w:rsidP="002A0D4D">
      <w:pPr>
        <w:shd w:val="clear" w:color="auto" w:fill="FFFFFF" w:themeFill="background1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DB2B05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0AF61852" w14:textId="77777777" w:rsidR="00B536FF" w:rsidRPr="00DB2B05" w:rsidRDefault="00B536FF" w:rsidP="002A0D4D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1E0FA861" w14:textId="77777777" w:rsidR="00B536FF" w:rsidRPr="00DB2B05" w:rsidRDefault="00B536FF" w:rsidP="002A0D4D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</w:t>
      </w:r>
      <w:r w:rsidR="0009540F" w:rsidRPr="00DB2B05">
        <w:rPr>
          <w:rFonts w:ascii="Arial" w:eastAsia="Calibri" w:hAnsi="Arial" w:cs="Arial"/>
          <w:sz w:val="20"/>
          <w:szCs w:val="20"/>
          <w:lang w:eastAsia="en-US"/>
        </w:rPr>
        <w:t>........</w:t>
      </w:r>
    </w:p>
    <w:p w14:paraId="59BB599E" w14:textId="00EBD395" w:rsidR="00B536FF" w:rsidRPr="00DB2B05" w:rsidRDefault="00B536FF" w:rsidP="002A0D4D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</w:t>
      </w:r>
      <w:r w:rsidR="003D3C20" w:rsidRPr="00DB2B05">
        <w:rPr>
          <w:rFonts w:ascii="Arial" w:eastAsia="Calibri" w:hAnsi="Arial" w:cs="Arial"/>
          <w:sz w:val="20"/>
          <w:szCs w:val="20"/>
          <w:lang w:eastAsia="en-US"/>
        </w:rPr>
        <w:t>………………</w:t>
      </w:r>
    </w:p>
    <w:p w14:paraId="7220B5F2" w14:textId="3EDD1938" w:rsidR="00C07015" w:rsidRPr="00DB2B05" w:rsidRDefault="00C07015" w:rsidP="002A0D4D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NIP : ………………………………………………, Regon: …………………………………………………</w:t>
      </w:r>
    </w:p>
    <w:p w14:paraId="0369EE13" w14:textId="77777777" w:rsidR="00B536FF" w:rsidRDefault="003D3C20" w:rsidP="002A0D4D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Tel. …………………………………………………</w:t>
      </w:r>
      <w:r w:rsidR="00B536FF" w:rsidRPr="00DB2B05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e-mail</w:t>
      </w:r>
      <w:r w:rsidR="00B536FF" w:rsidRPr="00DB2B05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…</w:t>
      </w:r>
      <w:r w:rsidR="00B536FF" w:rsidRPr="00DB2B05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</w:p>
    <w:p w14:paraId="5147B232" w14:textId="77777777" w:rsidR="003E470A" w:rsidRPr="00DB2B05" w:rsidRDefault="003E470A" w:rsidP="002A0D4D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384F3BF" w14:textId="4DCDF235" w:rsidR="00B536FF" w:rsidRPr="00DB2B05" w:rsidRDefault="00B536FF" w:rsidP="00EF4243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</w:t>
      </w:r>
      <w:r w:rsidR="005E78DB" w:rsidRPr="00DB2B05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Modlin Sp. z o.o.,</w:t>
      </w: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="003E6E28" w:rsidRPr="00DB2B05">
        <w:rPr>
          <w:rFonts w:ascii="Arial" w:eastAsia="Calibri" w:hAnsi="Arial" w:cs="Arial"/>
          <w:sz w:val="20"/>
          <w:szCs w:val="20"/>
          <w:lang w:eastAsia="en-US"/>
        </w:rPr>
        <w:br/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z ogłoszeniem </w:t>
      </w:r>
      <w:r w:rsidR="00C07015" w:rsidRPr="00DB2B05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na </w:t>
      </w:r>
      <w:r w:rsidR="0043781F" w:rsidRPr="00DB2B05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z</w:t>
      </w:r>
      <w:r w:rsidR="0043781F" w:rsidRPr="00DB2B05">
        <w:rPr>
          <w:rFonts w:ascii="Arial" w:hAnsi="Arial" w:cs="Arial"/>
          <w:b/>
          <w:iCs/>
          <w:sz w:val="20"/>
          <w:szCs w:val="20"/>
        </w:rPr>
        <w:t>akup wraz z dostawą urządze</w:t>
      </w:r>
      <w:r w:rsidR="00DB2B05">
        <w:rPr>
          <w:rFonts w:ascii="Arial" w:hAnsi="Arial" w:cs="Arial"/>
          <w:b/>
          <w:iCs/>
          <w:sz w:val="20"/>
          <w:szCs w:val="20"/>
        </w:rPr>
        <w:t>nia</w:t>
      </w:r>
      <w:r w:rsidR="0043781F" w:rsidRPr="00DB2B05">
        <w:rPr>
          <w:rFonts w:ascii="Arial" w:hAnsi="Arial" w:cs="Arial"/>
          <w:b/>
          <w:iCs/>
          <w:sz w:val="20"/>
          <w:szCs w:val="20"/>
        </w:rPr>
        <w:t xml:space="preserve"> wielofunkcyjn</w:t>
      </w:r>
      <w:r w:rsidR="00DB2B05">
        <w:rPr>
          <w:rFonts w:ascii="Arial" w:hAnsi="Arial" w:cs="Arial"/>
          <w:b/>
          <w:iCs/>
          <w:sz w:val="20"/>
          <w:szCs w:val="20"/>
        </w:rPr>
        <w:t>ego</w:t>
      </w:r>
      <w:r w:rsidR="00C07015" w:rsidRPr="00DB2B05">
        <w:rPr>
          <w:rFonts w:ascii="Arial" w:eastAsia="Calibri" w:hAnsi="Arial" w:cs="Arial"/>
          <w:sz w:val="20"/>
          <w:szCs w:val="20"/>
          <w:lang w:eastAsia="en-US"/>
        </w:rPr>
        <w:t>,</w:t>
      </w:r>
      <w:r w:rsidR="00C07015" w:rsidRPr="00DB2B05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C07015" w:rsidRPr="00DB2B05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ferujemy wykonanie </w:t>
      </w:r>
      <w:r w:rsidR="0043781F" w:rsidRPr="00DB2B05"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rzedmiotu zamówienia,</w:t>
      </w: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zgodnie</w:t>
      </w:r>
      <w:r w:rsidR="005C0C24" w:rsidRPr="00DB2B0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z opisem </w:t>
      </w:r>
      <w:r w:rsidR="00D7111E" w:rsidRPr="00DB2B05">
        <w:rPr>
          <w:rFonts w:ascii="Arial" w:eastAsia="Calibri" w:hAnsi="Arial" w:cs="Arial"/>
          <w:sz w:val="20"/>
          <w:szCs w:val="20"/>
          <w:lang w:eastAsia="en-US"/>
        </w:rPr>
        <w:t xml:space="preserve">zawartym w zapytaniu, </w:t>
      </w:r>
      <w:r w:rsidR="005778A5" w:rsidRPr="00DB2B05">
        <w:rPr>
          <w:rFonts w:ascii="Arial" w:eastAsia="Calibri" w:hAnsi="Arial" w:cs="Arial"/>
          <w:sz w:val="20"/>
          <w:szCs w:val="20"/>
          <w:lang w:eastAsia="en-US"/>
        </w:rPr>
        <w:t>za cenę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796FA3E0" w14:textId="77777777" w:rsidR="0043781F" w:rsidRPr="00DB2B05" w:rsidRDefault="0043781F" w:rsidP="0043781F">
      <w:pPr>
        <w:shd w:val="clear" w:color="auto" w:fill="FFFFFF" w:themeFill="background1"/>
        <w:spacing w:line="312" w:lineRule="auto"/>
        <w:jc w:val="both"/>
        <w:rPr>
          <w:rFonts w:ascii="Arial" w:hAnsi="Arial" w:cs="Arial"/>
          <w:iCs/>
          <w:sz w:val="20"/>
          <w:szCs w:val="20"/>
        </w:rPr>
      </w:pPr>
    </w:p>
    <w:p w14:paraId="0E87C10E" w14:textId="77777777" w:rsidR="00B536FF" w:rsidRPr="00DB2B05" w:rsidRDefault="00B536FF" w:rsidP="002A0D4D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t>brutto</w:t>
      </w:r>
      <w:r w:rsidR="00D7111E" w:rsidRPr="00DB2B05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t xml:space="preserve">  ........................................................................................................ zł</w:t>
      </w:r>
    </w:p>
    <w:p w14:paraId="0905E153" w14:textId="77777777" w:rsidR="00B536FF" w:rsidRPr="00DB2B05" w:rsidRDefault="00B536FF" w:rsidP="002A0D4D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41A1D936" w14:textId="77777777" w:rsidR="00B536FF" w:rsidRPr="00DB2B05" w:rsidRDefault="00B536FF" w:rsidP="002A0D4D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kwota podatku VAT ........................................ zł</w:t>
      </w:r>
    </w:p>
    <w:p w14:paraId="78A8D51B" w14:textId="050A05C7" w:rsidR="00B536FF" w:rsidRPr="00DB2B05" w:rsidRDefault="00B536FF" w:rsidP="002A0D4D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netto</w:t>
      </w:r>
      <w:r w:rsidR="00D7111E" w:rsidRPr="00DB2B05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 ............................................................................................................. zł</w:t>
      </w:r>
      <w:r w:rsidR="00F41B35" w:rsidRPr="00DB2B05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</w:p>
    <w:p w14:paraId="45DCF7A0" w14:textId="2F671488" w:rsidR="00B536FF" w:rsidRPr="00DB2B05" w:rsidRDefault="00B536FF" w:rsidP="002A0D4D">
      <w:pPr>
        <w:shd w:val="clear" w:color="auto" w:fill="FFFFFF" w:themeFill="background1"/>
        <w:spacing w:after="120" w:line="280" w:lineRule="exact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i/>
          <w:iCs/>
          <w:sz w:val="20"/>
          <w:szCs w:val="20"/>
          <w:lang w:eastAsia="en-US"/>
        </w:rPr>
        <w:t>W cenę wliczyliśmy wszystkie niezbędne koszty związane z realizacją zamówienia, o których mowa w zapytaniu</w:t>
      </w:r>
      <w:r w:rsidR="00C11B5B" w:rsidRPr="00DB2B05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, w tym </w:t>
      </w:r>
      <w:r w:rsidR="00C11B5B" w:rsidRPr="00DB2B05">
        <w:rPr>
          <w:rFonts w:ascii="Arial" w:hAnsi="Arial" w:cs="Arial"/>
          <w:i/>
          <w:iCs/>
          <w:sz w:val="20"/>
          <w:szCs w:val="20"/>
        </w:rPr>
        <w:t xml:space="preserve">koszty </w:t>
      </w:r>
      <w:r w:rsidR="00F41B35" w:rsidRPr="00DB2B05">
        <w:rPr>
          <w:rFonts w:ascii="Arial" w:hAnsi="Arial" w:cs="Arial"/>
          <w:i/>
          <w:iCs/>
          <w:sz w:val="20"/>
          <w:szCs w:val="20"/>
        </w:rPr>
        <w:t xml:space="preserve">dostawy </w:t>
      </w:r>
      <w:r w:rsidR="0043781F" w:rsidRPr="00DB2B05">
        <w:rPr>
          <w:rFonts w:ascii="Arial" w:hAnsi="Arial" w:cs="Arial"/>
          <w:i/>
          <w:iCs/>
          <w:sz w:val="20"/>
          <w:szCs w:val="20"/>
        </w:rPr>
        <w:t>urządzeń do siedziby Zamawiającego</w:t>
      </w:r>
      <w:r w:rsidR="00C11B5B" w:rsidRPr="00DB2B05">
        <w:rPr>
          <w:rFonts w:ascii="Arial" w:hAnsi="Arial" w:cs="Arial"/>
          <w:i/>
          <w:iCs/>
          <w:sz w:val="20"/>
          <w:szCs w:val="20"/>
        </w:rPr>
        <w:t>.</w:t>
      </w:r>
    </w:p>
    <w:p w14:paraId="49149DE0" w14:textId="77777777" w:rsidR="00903A27" w:rsidRPr="00DB2B05" w:rsidRDefault="00903A27" w:rsidP="00EF4243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F971AB" w14:textId="77777777" w:rsidR="00903A27" w:rsidRPr="00DB2B05" w:rsidRDefault="00903A27" w:rsidP="00EF4243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hAnsi="Arial" w:cs="Arial"/>
          <w:sz w:val="20"/>
          <w:szCs w:val="20"/>
        </w:rPr>
        <w:t>Ponadto,</w:t>
      </w:r>
    </w:p>
    <w:p w14:paraId="1A8A780D" w14:textId="4EBFB080" w:rsidR="00B536FF" w:rsidRPr="00DB2B05" w:rsidRDefault="00B536FF" w:rsidP="00EF4243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 xml:space="preserve">Deklarujemy </w:t>
      </w:r>
      <w:r w:rsidR="00786515" w:rsidRPr="00DB2B05">
        <w:rPr>
          <w:rFonts w:ascii="Arial" w:hAnsi="Arial" w:cs="Arial"/>
          <w:sz w:val="20"/>
          <w:szCs w:val="20"/>
        </w:rPr>
        <w:t>realizacj</w:t>
      </w:r>
      <w:r w:rsidR="00BD3D23" w:rsidRPr="00DB2B05">
        <w:rPr>
          <w:rFonts w:ascii="Arial" w:hAnsi="Arial" w:cs="Arial"/>
          <w:sz w:val="20"/>
          <w:szCs w:val="20"/>
        </w:rPr>
        <w:t>ę</w:t>
      </w:r>
      <w:r w:rsidR="00786515" w:rsidRPr="00DB2B05">
        <w:rPr>
          <w:rFonts w:ascii="Arial" w:hAnsi="Arial" w:cs="Arial"/>
          <w:sz w:val="20"/>
          <w:szCs w:val="20"/>
        </w:rPr>
        <w:t xml:space="preserve"> </w:t>
      </w:r>
      <w:r w:rsidR="00C07015" w:rsidRPr="00DB2B05">
        <w:rPr>
          <w:rFonts w:ascii="Arial" w:hAnsi="Arial" w:cs="Arial"/>
          <w:sz w:val="20"/>
          <w:szCs w:val="20"/>
        </w:rPr>
        <w:t>zamówienia</w:t>
      </w:r>
      <w:r w:rsidR="00BD3D23" w:rsidRPr="00DB2B05">
        <w:rPr>
          <w:rFonts w:ascii="Arial" w:hAnsi="Arial" w:cs="Arial"/>
          <w:sz w:val="20"/>
          <w:szCs w:val="20"/>
        </w:rPr>
        <w:t xml:space="preserve"> w terminach wskazanych w pkt </w:t>
      </w:r>
      <w:r w:rsidR="00B22697">
        <w:rPr>
          <w:rFonts w:ascii="Arial" w:hAnsi="Arial" w:cs="Arial"/>
          <w:sz w:val="20"/>
          <w:szCs w:val="20"/>
        </w:rPr>
        <w:t>3</w:t>
      </w:r>
      <w:r w:rsidR="00BD3D23" w:rsidRPr="00DB2B05">
        <w:rPr>
          <w:rFonts w:ascii="Arial" w:hAnsi="Arial" w:cs="Arial"/>
          <w:sz w:val="20"/>
          <w:szCs w:val="20"/>
        </w:rPr>
        <w:t xml:space="preserve"> zapytania ofertowego.</w:t>
      </w:r>
    </w:p>
    <w:p w14:paraId="3E821AC4" w14:textId="02F9EACA" w:rsidR="00D25488" w:rsidRPr="00DB2B05" w:rsidRDefault="00D25488" w:rsidP="00EF4243">
      <w:pPr>
        <w:numPr>
          <w:ilvl w:val="0"/>
          <w:numId w:val="5"/>
        </w:numPr>
        <w:shd w:val="clear" w:color="auto" w:fill="FFFFFF" w:themeFill="background1"/>
        <w:tabs>
          <w:tab w:val="left" w:pos="-1134"/>
          <w:tab w:val="left" w:pos="1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 xml:space="preserve">Akceptujemy </w:t>
      </w:r>
      <w:r w:rsidRPr="00DB2B05">
        <w:rPr>
          <w:rFonts w:ascii="Arial" w:hAnsi="Arial" w:cs="Arial"/>
          <w:b/>
          <w:sz w:val="20"/>
          <w:szCs w:val="20"/>
        </w:rPr>
        <w:t>30 dniowy</w:t>
      </w:r>
      <w:r w:rsidRPr="00DB2B05">
        <w:rPr>
          <w:rFonts w:ascii="Arial" w:hAnsi="Arial" w:cs="Arial"/>
          <w:sz w:val="20"/>
          <w:szCs w:val="20"/>
        </w:rPr>
        <w:t xml:space="preserve"> termin płatności i warunki płatności, gdzie wynagrodzenie będzie płatne</w:t>
      </w:r>
      <w:r w:rsidR="005778A5" w:rsidRPr="00DB2B05">
        <w:rPr>
          <w:rFonts w:ascii="Arial" w:hAnsi="Arial" w:cs="Arial"/>
          <w:sz w:val="20"/>
          <w:szCs w:val="20"/>
        </w:rPr>
        <w:t xml:space="preserve"> </w:t>
      </w:r>
      <w:r w:rsidR="00F43D9C" w:rsidRPr="00DB2B05">
        <w:rPr>
          <w:rFonts w:ascii="Arial" w:hAnsi="Arial" w:cs="Arial"/>
          <w:sz w:val="20"/>
          <w:szCs w:val="20"/>
        </w:rPr>
        <w:t>jednorazowo</w:t>
      </w:r>
      <w:r w:rsidRPr="00DB2B05">
        <w:rPr>
          <w:rFonts w:ascii="Arial" w:hAnsi="Arial" w:cs="Arial"/>
          <w:sz w:val="20"/>
          <w:szCs w:val="20"/>
        </w:rPr>
        <w:t xml:space="preserve">, na zasadach opisanych w treści wzoru </w:t>
      </w:r>
      <w:r w:rsidR="005778A5" w:rsidRPr="00DB2B05">
        <w:rPr>
          <w:rFonts w:ascii="Arial" w:hAnsi="Arial" w:cs="Arial"/>
          <w:sz w:val="20"/>
          <w:szCs w:val="20"/>
        </w:rPr>
        <w:t>zamówienia</w:t>
      </w:r>
      <w:r w:rsidRPr="00DB2B05">
        <w:rPr>
          <w:rFonts w:ascii="Arial" w:hAnsi="Arial" w:cs="Arial"/>
          <w:sz w:val="20"/>
          <w:szCs w:val="20"/>
        </w:rPr>
        <w:t xml:space="preserve">, stanowiącego </w:t>
      </w:r>
      <w:r w:rsidRPr="00DB2B05">
        <w:rPr>
          <w:rFonts w:ascii="Arial" w:hAnsi="Arial" w:cs="Arial"/>
          <w:b/>
          <w:i/>
          <w:sz w:val="20"/>
          <w:szCs w:val="20"/>
        </w:rPr>
        <w:t xml:space="preserve">załącznik nr 2 </w:t>
      </w:r>
      <w:r w:rsidRPr="00DB2B05">
        <w:rPr>
          <w:rFonts w:ascii="Arial" w:hAnsi="Arial" w:cs="Arial"/>
          <w:sz w:val="20"/>
          <w:szCs w:val="20"/>
        </w:rPr>
        <w:t>do zapytania ofertowego.</w:t>
      </w:r>
    </w:p>
    <w:p w14:paraId="4D2C56C6" w14:textId="77777777" w:rsidR="00B536FF" w:rsidRPr="00DB2B05" w:rsidRDefault="00B536FF" w:rsidP="00EF4243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Oświadczamy, że:</w:t>
      </w:r>
    </w:p>
    <w:p w14:paraId="3909D1C8" w14:textId="65D10EF5" w:rsidR="00B536FF" w:rsidRPr="00DB2B05" w:rsidRDefault="00B536FF" w:rsidP="00EF4243">
      <w:pPr>
        <w:pStyle w:val="Akapitzlist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zapoznaliśmy się z warunkami zamówienia określonymi w zapytaniu ofertowym</w:t>
      </w:r>
      <w:r w:rsidR="002040D8" w:rsidRPr="00DB2B05">
        <w:rPr>
          <w:rFonts w:ascii="Arial" w:hAnsi="Arial" w:cs="Arial"/>
          <w:sz w:val="20"/>
          <w:szCs w:val="20"/>
        </w:rPr>
        <w:t xml:space="preserve"> nr</w:t>
      </w:r>
      <w:r w:rsidRPr="00DB2B05">
        <w:rPr>
          <w:rFonts w:ascii="Arial" w:hAnsi="Arial" w:cs="Arial"/>
          <w:sz w:val="20"/>
          <w:szCs w:val="20"/>
        </w:rPr>
        <w:t xml:space="preserve"> </w:t>
      </w:r>
      <w:r w:rsidR="002040D8" w:rsidRPr="00DB2B05">
        <w:rPr>
          <w:rFonts w:ascii="Arial" w:hAnsi="Arial" w:cs="Arial"/>
          <w:b/>
          <w:bCs/>
          <w:sz w:val="20"/>
          <w:szCs w:val="20"/>
        </w:rPr>
        <w:t>P-0</w:t>
      </w:r>
      <w:r w:rsidR="00B22697">
        <w:rPr>
          <w:rFonts w:ascii="Arial" w:hAnsi="Arial" w:cs="Arial"/>
          <w:b/>
          <w:bCs/>
          <w:sz w:val="20"/>
          <w:szCs w:val="20"/>
        </w:rPr>
        <w:t>57</w:t>
      </w:r>
      <w:r w:rsidR="002040D8" w:rsidRPr="00DB2B05">
        <w:rPr>
          <w:rFonts w:ascii="Arial" w:hAnsi="Arial" w:cs="Arial"/>
          <w:b/>
          <w:bCs/>
          <w:sz w:val="20"/>
          <w:szCs w:val="20"/>
        </w:rPr>
        <w:t>/2</w:t>
      </w:r>
      <w:r w:rsidR="005778A5" w:rsidRPr="00DB2B05">
        <w:rPr>
          <w:rFonts w:ascii="Arial" w:hAnsi="Arial" w:cs="Arial"/>
          <w:b/>
          <w:bCs/>
          <w:sz w:val="20"/>
          <w:szCs w:val="20"/>
        </w:rPr>
        <w:t>3</w:t>
      </w:r>
      <w:r w:rsidR="002040D8" w:rsidRPr="00DB2B05">
        <w:rPr>
          <w:rFonts w:ascii="Arial" w:hAnsi="Arial" w:cs="Arial"/>
          <w:sz w:val="20"/>
          <w:szCs w:val="20"/>
        </w:rPr>
        <w:t xml:space="preserve"> </w:t>
      </w:r>
      <w:r w:rsidRPr="00DB2B05">
        <w:rPr>
          <w:rFonts w:ascii="Arial" w:hAnsi="Arial" w:cs="Arial"/>
          <w:sz w:val="20"/>
          <w:szCs w:val="20"/>
        </w:rPr>
        <w:t>i</w:t>
      </w:r>
      <w:r w:rsidR="005E78DB" w:rsidRPr="00DB2B05">
        <w:rPr>
          <w:rFonts w:ascii="Arial" w:hAnsi="Arial" w:cs="Arial"/>
          <w:sz w:val="20"/>
          <w:szCs w:val="20"/>
        </w:rPr>
        <w:t> </w:t>
      </w:r>
      <w:r w:rsidRPr="00DB2B05">
        <w:rPr>
          <w:rFonts w:ascii="Arial" w:hAnsi="Arial" w:cs="Arial"/>
          <w:sz w:val="20"/>
          <w:szCs w:val="20"/>
        </w:rPr>
        <w:t>nie wnosimy żadnych zastrzeżeń oraz uzyskaliśmy niezbędne informacje do przygotowania oferty;</w:t>
      </w:r>
    </w:p>
    <w:p w14:paraId="21B1D33B" w14:textId="2FDB86C7" w:rsidR="005778A5" w:rsidRPr="00DB2B05" w:rsidRDefault="00B536FF" w:rsidP="00EF4243">
      <w:pPr>
        <w:pStyle w:val="Akapitzlist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zapytaniu ofertowym </w:t>
      </w:r>
      <w:r w:rsidR="002040D8" w:rsidRPr="00DB2B05">
        <w:rPr>
          <w:rFonts w:ascii="Arial" w:hAnsi="Arial" w:cs="Arial"/>
          <w:b/>
          <w:bCs/>
          <w:sz w:val="20"/>
          <w:szCs w:val="20"/>
        </w:rPr>
        <w:t>P-0</w:t>
      </w:r>
      <w:r w:rsidR="00B22697">
        <w:rPr>
          <w:rFonts w:ascii="Arial" w:hAnsi="Arial" w:cs="Arial"/>
          <w:b/>
          <w:bCs/>
          <w:sz w:val="20"/>
          <w:szCs w:val="20"/>
        </w:rPr>
        <w:t>57</w:t>
      </w:r>
      <w:r w:rsidR="002040D8" w:rsidRPr="00DB2B05">
        <w:rPr>
          <w:rFonts w:ascii="Arial" w:hAnsi="Arial" w:cs="Arial"/>
          <w:b/>
          <w:bCs/>
          <w:sz w:val="20"/>
          <w:szCs w:val="20"/>
        </w:rPr>
        <w:t>/2</w:t>
      </w:r>
      <w:r w:rsidR="005778A5" w:rsidRPr="00DB2B05">
        <w:rPr>
          <w:rFonts w:ascii="Arial" w:hAnsi="Arial" w:cs="Arial"/>
          <w:b/>
          <w:bCs/>
          <w:sz w:val="20"/>
          <w:szCs w:val="20"/>
        </w:rPr>
        <w:t>3</w:t>
      </w:r>
      <w:r w:rsidR="005778A5" w:rsidRPr="00DB2B05">
        <w:rPr>
          <w:rFonts w:ascii="Arial" w:hAnsi="Arial" w:cs="Arial"/>
          <w:sz w:val="20"/>
          <w:szCs w:val="20"/>
        </w:rPr>
        <w:t>.</w:t>
      </w:r>
    </w:p>
    <w:p w14:paraId="25173C44" w14:textId="46C8D575" w:rsidR="00B523AF" w:rsidRPr="00DB2B05" w:rsidRDefault="002040D8" w:rsidP="00EF4243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Ponadto, składając niniejszą ofertę oświadczamy, iż</w:t>
      </w:r>
      <w:r w:rsidR="00965D63" w:rsidRPr="00DB2B05">
        <w:rPr>
          <w:rFonts w:ascii="Arial" w:hAnsi="Arial" w:cs="Arial"/>
          <w:sz w:val="20"/>
          <w:szCs w:val="20"/>
        </w:rPr>
        <w:t>:</w:t>
      </w:r>
    </w:p>
    <w:p w14:paraId="4F50244F" w14:textId="77777777" w:rsidR="00B523AF" w:rsidRPr="00DB2B05" w:rsidRDefault="002040D8" w:rsidP="00EF4243">
      <w:pPr>
        <w:pStyle w:val="Akapitzlist"/>
        <w:numPr>
          <w:ilvl w:val="3"/>
          <w:numId w:val="4"/>
        </w:numPr>
        <w:shd w:val="clear" w:color="auto" w:fill="FFFFFF" w:themeFill="background1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posiadamy uprawnienia do wykonywania określonej działalności lub czynności, jeżeli ustawy nakładają obowiązek posiadania takich uprawnień</w:t>
      </w:r>
      <w:r w:rsidR="00B523AF" w:rsidRPr="00DB2B05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79B5DEC5" w14:textId="5B011A0F" w:rsidR="00B523AF" w:rsidRPr="00DB2B05" w:rsidRDefault="002040D8" w:rsidP="00EF4243">
      <w:pPr>
        <w:pStyle w:val="Akapitzlist"/>
        <w:numPr>
          <w:ilvl w:val="3"/>
          <w:numId w:val="4"/>
        </w:numPr>
        <w:shd w:val="clear" w:color="auto" w:fill="FFFFFF" w:themeFill="background1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posiadamy niezbędną wiedzę i doświadczenie oraz dysponuje</w:t>
      </w:r>
      <w:r w:rsidR="004D6AC6" w:rsidRPr="00DB2B05">
        <w:rPr>
          <w:rFonts w:ascii="Arial" w:eastAsia="Calibri" w:hAnsi="Arial" w:cs="Arial"/>
          <w:sz w:val="20"/>
          <w:szCs w:val="20"/>
          <w:lang w:eastAsia="en-US"/>
        </w:rPr>
        <w:t>my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 potencjałem technicznym 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br/>
        <w:t>i   osobami zdolnymi do wykonania zamówienia,</w:t>
      </w:r>
    </w:p>
    <w:p w14:paraId="55F2770E" w14:textId="4CEEA17C" w:rsidR="002040D8" w:rsidRPr="00DB2B05" w:rsidRDefault="002040D8" w:rsidP="00EF4243">
      <w:pPr>
        <w:pStyle w:val="Akapitzlist"/>
        <w:numPr>
          <w:ilvl w:val="3"/>
          <w:numId w:val="4"/>
        </w:numPr>
        <w:shd w:val="clear" w:color="auto" w:fill="FFFFFF" w:themeFill="background1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znajdujemy się w sytuacji ekonomicznej i finansowej zapewniającej wykonanie zamówienia,</w:t>
      </w:r>
    </w:p>
    <w:p w14:paraId="4A720D1A" w14:textId="5A77510F" w:rsidR="00B536FF" w:rsidRDefault="00B536FF" w:rsidP="00EF4243">
      <w:pPr>
        <w:pStyle w:val="Akapitzlist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Akceptujemy wskazany w zapytaniu czas związania ofertą –</w:t>
      </w:r>
      <w:r w:rsidR="00E93461">
        <w:rPr>
          <w:rFonts w:ascii="Arial" w:hAnsi="Arial" w:cs="Arial"/>
          <w:sz w:val="20"/>
          <w:szCs w:val="20"/>
        </w:rPr>
        <w:t xml:space="preserve"> </w:t>
      </w:r>
      <w:r w:rsidR="005778A5" w:rsidRPr="00DB2B05">
        <w:rPr>
          <w:rFonts w:ascii="Arial" w:hAnsi="Arial" w:cs="Arial"/>
          <w:sz w:val="20"/>
          <w:szCs w:val="20"/>
        </w:rPr>
        <w:t>30 dni</w:t>
      </w:r>
      <w:r w:rsidR="002372E4" w:rsidRPr="00DB2B05">
        <w:rPr>
          <w:rFonts w:ascii="Arial" w:hAnsi="Arial" w:cs="Arial"/>
          <w:b/>
          <w:sz w:val="20"/>
          <w:szCs w:val="20"/>
        </w:rPr>
        <w:t>.</w:t>
      </w:r>
      <w:r w:rsidRPr="00DB2B05">
        <w:rPr>
          <w:rFonts w:ascii="Arial" w:hAnsi="Arial" w:cs="Arial"/>
          <w:b/>
          <w:sz w:val="20"/>
          <w:szCs w:val="20"/>
        </w:rPr>
        <w:t xml:space="preserve"> </w:t>
      </w:r>
      <w:r w:rsidRPr="00DB2B05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05358687" w14:textId="77777777" w:rsidR="003E470A" w:rsidRDefault="003E470A" w:rsidP="003E470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AEAA2" w14:textId="77777777" w:rsidR="003E470A" w:rsidRPr="003E470A" w:rsidRDefault="003E470A" w:rsidP="003E470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AEB788" w14:textId="7A07103D" w:rsidR="00E00970" w:rsidRPr="00DB2B05" w:rsidRDefault="00E00970" w:rsidP="00EF4243">
      <w:pPr>
        <w:numPr>
          <w:ilvl w:val="0"/>
          <w:numId w:val="5"/>
        </w:numPr>
        <w:shd w:val="clear" w:color="auto" w:fill="FFFFFF" w:themeFill="background1"/>
        <w:tabs>
          <w:tab w:val="left" w:pos="-1134"/>
          <w:tab w:val="left" w:pos="1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lastRenderedPageBreak/>
        <w:t>W przypadku dokonania wyboru naszej oferty</w:t>
      </w:r>
      <w:r w:rsidR="002040D8" w:rsidRPr="00DB2B05">
        <w:rPr>
          <w:rFonts w:ascii="Arial" w:hAnsi="Arial" w:cs="Arial"/>
          <w:sz w:val="20"/>
          <w:szCs w:val="20"/>
        </w:rPr>
        <w:t xml:space="preserve">, </w:t>
      </w:r>
      <w:r w:rsidRPr="00DB2B05">
        <w:rPr>
          <w:rFonts w:ascii="Arial" w:hAnsi="Arial" w:cs="Arial"/>
          <w:sz w:val="20"/>
          <w:szCs w:val="20"/>
        </w:rPr>
        <w:t>jako najkorzystniejszej</w:t>
      </w:r>
      <w:r w:rsidR="005778A5" w:rsidRPr="00DB2B05">
        <w:rPr>
          <w:rFonts w:ascii="Arial" w:hAnsi="Arial" w:cs="Arial"/>
          <w:sz w:val="20"/>
          <w:szCs w:val="20"/>
        </w:rPr>
        <w:t>, wskazujemy następujące informacje</w:t>
      </w:r>
      <w:r w:rsidRPr="00DB2B05">
        <w:rPr>
          <w:rFonts w:ascii="Arial" w:hAnsi="Arial" w:cs="Arial"/>
          <w:sz w:val="20"/>
          <w:szCs w:val="20"/>
        </w:rPr>
        <w:t>:</w:t>
      </w:r>
    </w:p>
    <w:p w14:paraId="40B5F783" w14:textId="06FAC9D8" w:rsidR="00E00970" w:rsidRPr="00DB2B05" w:rsidRDefault="00E00970" w:rsidP="00B22697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567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osoba odpowiedzialna ze strony Wykonawcy za realizację</w:t>
      </w:r>
      <w:r w:rsidR="005778A5" w:rsidRPr="00DB2B05">
        <w:rPr>
          <w:rFonts w:ascii="Arial" w:hAnsi="Arial" w:cs="Arial"/>
          <w:sz w:val="20"/>
          <w:szCs w:val="20"/>
        </w:rPr>
        <w:t xml:space="preserve"> zam</w:t>
      </w:r>
      <w:r w:rsidR="008160AB" w:rsidRPr="00DB2B05">
        <w:rPr>
          <w:rFonts w:ascii="Arial" w:hAnsi="Arial" w:cs="Arial"/>
          <w:sz w:val="20"/>
          <w:szCs w:val="20"/>
        </w:rPr>
        <w:t>ó</w:t>
      </w:r>
      <w:r w:rsidR="005778A5" w:rsidRPr="00DB2B05">
        <w:rPr>
          <w:rFonts w:ascii="Arial" w:hAnsi="Arial" w:cs="Arial"/>
          <w:sz w:val="20"/>
          <w:szCs w:val="20"/>
        </w:rPr>
        <w:t xml:space="preserve">wienia </w:t>
      </w:r>
      <w:r w:rsidRPr="00DB2B05">
        <w:rPr>
          <w:rFonts w:ascii="Arial" w:hAnsi="Arial" w:cs="Arial"/>
          <w:sz w:val="20"/>
          <w:szCs w:val="20"/>
        </w:rPr>
        <w:t>(imię, nazwisko, e-mail, tel.)</w:t>
      </w:r>
    </w:p>
    <w:p w14:paraId="1FE540C5" w14:textId="1BC3C5E2" w:rsidR="00E00970" w:rsidRPr="00DB2B05" w:rsidRDefault="00E00970" w:rsidP="00EF424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..……………………………………………………………………………………………,</w:t>
      </w:r>
    </w:p>
    <w:p w14:paraId="3DDE8FB0" w14:textId="16D83CE3" w:rsidR="00151CAC" w:rsidRPr="00DB2B05" w:rsidRDefault="00494959" w:rsidP="00EF4243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Adres e-mail, z którego będ</w:t>
      </w:r>
      <w:r w:rsidR="0043781F" w:rsidRPr="00DB2B05">
        <w:rPr>
          <w:rFonts w:ascii="Arial" w:hAnsi="Arial" w:cs="Arial"/>
          <w:sz w:val="20"/>
          <w:szCs w:val="20"/>
        </w:rPr>
        <w:t>zie</w:t>
      </w:r>
      <w:r w:rsidRPr="00DB2B05">
        <w:rPr>
          <w:rFonts w:ascii="Arial" w:hAnsi="Arial" w:cs="Arial"/>
          <w:sz w:val="20"/>
          <w:szCs w:val="20"/>
        </w:rPr>
        <w:t xml:space="preserve"> wysyłan</w:t>
      </w:r>
      <w:r w:rsidR="0043781F" w:rsidRPr="00DB2B05">
        <w:rPr>
          <w:rFonts w:ascii="Arial" w:hAnsi="Arial" w:cs="Arial"/>
          <w:sz w:val="20"/>
          <w:szCs w:val="20"/>
        </w:rPr>
        <w:t>a</w:t>
      </w:r>
      <w:r w:rsidRPr="00DB2B05">
        <w:rPr>
          <w:rFonts w:ascii="Arial" w:hAnsi="Arial" w:cs="Arial"/>
          <w:sz w:val="20"/>
          <w:szCs w:val="20"/>
        </w:rPr>
        <w:t xml:space="preserve"> Zamawiającemu faktur</w:t>
      </w:r>
      <w:r w:rsidR="0043781F" w:rsidRPr="00DB2B05">
        <w:rPr>
          <w:rFonts w:ascii="Arial" w:hAnsi="Arial" w:cs="Arial"/>
          <w:sz w:val="20"/>
          <w:szCs w:val="20"/>
        </w:rPr>
        <w:t>a</w:t>
      </w:r>
      <w:r w:rsidRPr="00DB2B05">
        <w:rPr>
          <w:rFonts w:ascii="Arial" w:hAnsi="Arial" w:cs="Arial"/>
          <w:sz w:val="20"/>
          <w:szCs w:val="20"/>
        </w:rPr>
        <w:t xml:space="preserve"> elektroniczn</w:t>
      </w:r>
      <w:r w:rsidR="0043781F" w:rsidRPr="00DB2B05">
        <w:rPr>
          <w:rFonts w:ascii="Arial" w:hAnsi="Arial" w:cs="Arial"/>
          <w:sz w:val="20"/>
          <w:szCs w:val="20"/>
        </w:rPr>
        <w:t>a</w:t>
      </w:r>
      <w:r w:rsidRPr="00DB2B05">
        <w:rPr>
          <w:rFonts w:ascii="Arial" w:hAnsi="Arial" w:cs="Arial"/>
          <w:sz w:val="20"/>
          <w:szCs w:val="20"/>
        </w:rPr>
        <w:t>:</w:t>
      </w:r>
    </w:p>
    <w:p w14:paraId="505C3101" w14:textId="035F4266" w:rsidR="00226B5F" w:rsidRPr="00DB2B05" w:rsidRDefault="00151CAC" w:rsidP="00EF424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568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ab/>
      </w:r>
      <w:r w:rsidR="00494959" w:rsidRPr="00DB2B05">
        <w:rPr>
          <w:rFonts w:ascii="Arial" w:hAnsi="Arial" w:cs="Arial"/>
          <w:sz w:val="20"/>
          <w:szCs w:val="20"/>
        </w:rPr>
        <w:t>……………………</w:t>
      </w:r>
      <w:r w:rsidRPr="00DB2B05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14:paraId="7D734F14" w14:textId="39D0C536" w:rsidR="005778A5" w:rsidRPr="00DB2B05" w:rsidRDefault="005778A5" w:rsidP="00EF4243">
      <w:pPr>
        <w:pStyle w:val="Akapitzlist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Adres e-mail, do złożenia zamówienia:</w:t>
      </w:r>
    </w:p>
    <w:p w14:paraId="4DC44E4D" w14:textId="3C2480DA" w:rsidR="00E00970" w:rsidRDefault="005778A5" w:rsidP="00B22697">
      <w:pPr>
        <w:shd w:val="clear" w:color="auto" w:fill="FFFFFF" w:themeFill="background1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5BFD44D1" w14:textId="3C5905BC" w:rsidR="00B22697" w:rsidRDefault="00B22697" w:rsidP="00B22697">
      <w:pPr>
        <w:pStyle w:val="Akapitzlist"/>
        <w:numPr>
          <w:ilvl w:val="0"/>
          <w:numId w:val="30"/>
        </w:numPr>
        <w:shd w:val="clear" w:color="auto" w:fill="FFFFFF" w:themeFill="background1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telefonu, a</w:t>
      </w:r>
      <w:r w:rsidRPr="00B22697">
        <w:rPr>
          <w:rFonts w:ascii="Arial" w:hAnsi="Arial" w:cs="Arial"/>
          <w:sz w:val="20"/>
          <w:szCs w:val="20"/>
        </w:rPr>
        <w:t>dres e-mail</w:t>
      </w:r>
      <w:r>
        <w:rPr>
          <w:rFonts w:ascii="Arial" w:hAnsi="Arial" w:cs="Arial"/>
          <w:sz w:val="20"/>
          <w:szCs w:val="20"/>
        </w:rPr>
        <w:t xml:space="preserve"> serwisu Wykonawcy:</w:t>
      </w:r>
    </w:p>
    <w:p w14:paraId="35D3FE53" w14:textId="77777777" w:rsidR="00B22697" w:rsidRPr="00B22697" w:rsidRDefault="00B22697" w:rsidP="00B22697">
      <w:pPr>
        <w:pStyle w:val="Akapitzlist"/>
        <w:shd w:val="clear" w:color="auto" w:fill="FFFFFF" w:themeFill="background1"/>
        <w:spacing w:line="276" w:lineRule="auto"/>
        <w:ind w:firstLine="131"/>
        <w:jc w:val="both"/>
        <w:rPr>
          <w:rFonts w:ascii="Arial" w:hAnsi="Arial" w:cs="Arial"/>
          <w:sz w:val="20"/>
          <w:szCs w:val="20"/>
        </w:rPr>
      </w:pPr>
      <w:r w:rsidRPr="00B226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557CF51B" w14:textId="77777777" w:rsidR="00B22697" w:rsidRPr="00B22697" w:rsidRDefault="00B22697" w:rsidP="00B22697">
      <w:pPr>
        <w:pStyle w:val="Akapitzlist"/>
        <w:shd w:val="clear" w:color="auto" w:fill="FFFFFF" w:themeFill="background1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C56FD30" w14:textId="77777777" w:rsidR="00B22697" w:rsidRPr="00DB2B05" w:rsidRDefault="00B22697" w:rsidP="00EF4243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FCCDD0" w14:textId="77777777" w:rsidR="00E00970" w:rsidRPr="00DB2B05" w:rsidRDefault="00E00970" w:rsidP="002A0D4D">
      <w:pPr>
        <w:shd w:val="clear" w:color="auto" w:fill="FFFFFF" w:themeFill="background1"/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4370AFB4" w14:textId="77777777" w:rsidR="00E00970" w:rsidRPr="00DB2B05" w:rsidRDefault="00E00970" w:rsidP="002A0D4D">
      <w:pPr>
        <w:shd w:val="clear" w:color="auto" w:fill="FFFFFF" w:themeFill="background1"/>
        <w:spacing w:line="264" w:lineRule="auto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55117211" w14:textId="77777777" w:rsidR="00E00970" w:rsidRPr="00DB2B05" w:rsidRDefault="00E00970" w:rsidP="002A0D4D">
      <w:pPr>
        <w:shd w:val="clear" w:color="auto" w:fill="FFFFFF" w:themeFill="background1"/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ab/>
      </w:r>
      <w:r w:rsidRPr="00DB2B05">
        <w:rPr>
          <w:rFonts w:ascii="Arial" w:hAnsi="Arial" w:cs="Arial"/>
          <w:sz w:val="20"/>
          <w:szCs w:val="20"/>
        </w:rPr>
        <w:tab/>
      </w:r>
      <w:r w:rsidRPr="00DB2B05">
        <w:rPr>
          <w:rFonts w:ascii="Arial" w:hAnsi="Arial" w:cs="Arial"/>
          <w:i/>
          <w:sz w:val="20"/>
          <w:szCs w:val="20"/>
          <w:vertAlign w:val="superscript"/>
        </w:rPr>
        <w:t>miejscowość,</w:t>
      </w:r>
      <w:r w:rsidRPr="00DB2B05">
        <w:rPr>
          <w:rFonts w:ascii="Arial" w:hAnsi="Arial" w:cs="Arial"/>
          <w:i/>
          <w:sz w:val="20"/>
          <w:szCs w:val="20"/>
          <w:vertAlign w:val="superscript"/>
        </w:rPr>
        <w:tab/>
      </w:r>
      <w:r w:rsidRPr="00DB2B05">
        <w:rPr>
          <w:rFonts w:ascii="Arial" w:hAnsi="Arial" w:cs="Arial"/>
          <w:i/>
          <w:sz w:val="20"/>
          <w:szCs w:val="20"/>
          <w:vertAlign w:val="superscript"/>
        </w:rPr>
        <w:tab/>
      </w:r>
      <w:r w:rsidRPr="00DB2B05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6675DFBF" w14:textId="77777777" w:rsidR="00B22697" w:rsidRDefault="00B22697" w:rsidP="002A0D4D">
      <w:pPr>
        <w:pStyle w:val="Nagwek1"/>
        <w:shd w:val="clear" w:color="auto" w:fill="FFFFFF" w:themeFill="background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</w:rPr>
      </w:pPr>
    </w:p>
    <w:p w14:paraId="7C22F988" w14:textId="77777777" w:rsidR="00B22697" w:rsidRDefault="00B22697" w:rsidP="002A0D4D">
      <w:pPr>
        <w:pStyle w:val="Nagwek1"/>
        <w:shd w:val="clear" w:color="auto" w:fill="FFFFFF" w:themeFill="background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</w:rPr>
      </w:pPr>
    </w:p>
    <w:p w14:paraId="271CD2CB" w14:textId="53158883" w:rsidR="00E00970" w:rsidRPr="00DB2B05" w:rsidRDefault="00E00970" w:rsidP="002A0D4D">
      <w:pPr>
        <w:pStyle w:val="Nagwek1"/>
        <w:shd w:val="clear" w:color="auto" w:fill="FFFFFF" w:themeFill="background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</w:rPr>
      </w:pPr>
      <w:r w:rsidRPr="00DB2B05">
        <w:rPr>
          <w:rFonts w:ascii="Arial" w:hAnsi="Arial" w:cs="Arial"/>
          <w:b w:val="0"/>
          <w:sz w:val="20"/>
          <w:szCs w:val="20"/>
        </w:rPr>
        <w:t>..............................................................................</w:t>
      </w:r>
    </w:p>
    <w:p w14:paraId="17CF6E52" w14:textId="77777777" w:rsidR="00E00970" w:rsidRPr="00DB2B05" w:rsidRDefault="00E00970" w:rsidP="002A0D4D">
      <w:pPr>
        <w:shd w:val="clear" w:color="auto" w:fill="FFFFFF" w:themeFill="background1"/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B2B05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i pieczątka imienna uprawnionego(-</w:t>
      </w:r>
      <w:proofErr w:type="spellStart"/>
      <w:r w:rsidRPr="00DB2B05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B2B05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</w:p>
    <w:p w14:paraId="0BC7F897" w14:textId="77777777" w:rsidR="00E00970" w:rsidRPr="00DB2B05" w:rsidRDefault="00E00970" w:rsidP="002A0D4D">
      <w:pPr>
        <w:shd w:val="clear" w:color="auto" w:fill="FFFFFF" w:themeFill="background1"/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B2B05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04711AD1" w14:textId="77777777" w:rsidR="001B605B" w:rsidRPr="00DB2B05" w:rsidRDefault="001B605B" w:rsidP="002A0D4D">
      <w:pPr>
        <w:shd w:val="clear" w:color="auto" w:fill="FFFFFF" w:themeFill="background1"/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1E82CB" w14:textId="77777777" w:rsidR="001B605B" w:rsidRPr="00DB2B05" w:rsidRDefault="001B605B" w:rsidP="002A0D4D">
      <w:pPr>
        <w:shd w:val="clear" w:color="auto" w:fill="FFFFFF" w:themeFill="background1"/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8C686E" w14:textId="4D1A49E2" w:rsidR="001B605B" w:rsidRPr="00DB2B05" w:rsidRDefault="001B605B" w:rsidP="002A0D4D">
      <w:pPr>
        <w:shd w:val="clear" w:color="auto" w:fill="FFFFFF" w:themeFill="background1"/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4913FCB" w14:textId="5348F64F" w:rsidR="009C320C" w:rsidRPr="00DB2B05" w:rsidRDefault="009C320C" w:rsidP="002A0D4D">
      <w:pPr>
        <w:shd w:val="clear" w:color="auto" w:fill="FFFFFF" w:themeFill="background1"/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B206991" w14:textId="77777777" w:rsidR="008160AB" w:rsidRPr="00040FDF" w:rsidRDefault="008160AB" w:rsidP="002A0D4D">
      <w:pPr>
        <w:shd w:val="clear" w:color="auto" w:fill="FFFFFF" w:themeFill="background1"/>
        <w:tabs>
          <w:tab w:val="left" w:pos="1020"/>
        </w:tabs>
        <w:spacing w:after="120" w:line="280" w:lineRule="exact"/>
        <w:ind w:left="540"/>
        <w:jc w:val="right"/>
        <w:rPr>
          <w:rFonts w:asciiTheme="minorHAnsi" w:eastAsia="Calibri" w:hAnsiTheme="minorHAnsi" w:cstheme="minorHAnsi"/>
          <w:i/>
          <w:iCs/>
          <w:lang w:eastAsia="en-US"/>
        </w:rPr>
      </w:pPr>
    </w:p>
    <w:sectPr w:rsidR="008160AB" w:rsidRPr="00040FDF" w:rsidSect="0054534F">
      <w:headerReference w:type="default" r:id="rId8"/>
      <w:footerReference w:type="default" r:id="rId9"/>
      <w:pgSz w:w="11906" w:h="16838"/>
      <w:pgMar w:top="1417" w:right="1417" w:bottom="1417" w:left="1417" w:header="11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7E20" w14:textId="77777777" w:rsidR="00071BB0" w:rsidRDefault="00071BB0" w:rsidP="0054534F">
      <w:r>
        <w:separator/>
      </w:r>
    </w:p>
  </w:endnote>
  <w:endnote w:type="continuationSeparator" w:id="0">
    <w:p w14:paraId="39B2583D" w14:textId="77777777" w:rsidR="00071BB0" w:rsidRDefault="00071BB0" w:rsidP="0054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13EA" w14:textId="24DF4E26" w:rsidR="0030150D" w:rsidRDefault="0030150D">
    <w:pPr>
      <w:pStyle w:val="Stopka"/>
      <w:jc w:val="center"/>
    </w:pPr>
  </w:p>
  <w:p w14:paraId="7153E46D" w14:textId="77777777" w:rsidR="0030150D" w:rsidRDefault="0030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60DF" w14:textId="77777777" w:rsidR="00071BB0" w:rsidRDefault="00071BB0" w:rsidP="0054534F">
      <w:r>
        <w:separator/>
      </w:r>
    </w:p>
  </w:footnote>
  <w:footnote w:type="continuationSeparator" w:id="0">
    <w:p w14:paraId="00030401" w14:textId="77777777" w:rsidR="00071BB0" w:rsidRDefault="00071BB0" w:rsidP="0054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BCDC" w14:textId="77777777" w:rsidR="00D607FC" w:rsidRPr="0054534F" w:rsidRDefault="00D607FC" w:rsidP="0054534F">
    <w:pPr>
      <w:pStyle w:val="Nagwek"/>
      <w:ind w:left="2268" w:hanging="2268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10502960"/>
    <w:name w:val="WW8Num12"/>
    <w:lvl w:ilvl="0" w:tplc="A5C0266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2715C81"/>
    <w:multiLevelType w:val="hybridMultilevel"/>
    <w:tmpl w:val="638C6E80"/>
    <w:lvl w:ilvl="0" w:tplc="4850A1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E6012"/>
    <w:multiLevelType w:val="hybridMultilevel"/>
    <w:tmpl w:val="72767C1A"/>
    <w:lvl w:ilvl="0" w:tplc="716E289C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354"/>
    <w:multiLevelType w:val="hybridMultilevel"/>
    <w:tmpl w:val="5FF82836"/>
    <w:lvl w:ilvl="0" w:tplc="EFF296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AC6F8C"/>
    <w:multiLevelType w:val="hybridMultilevel"/>
    <w:tmpl w:val="0458073C"/>
    <w:lvl w:ilvl="0" w:tplc="FA3EBF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D0FD7"/>
    <w:multiLevelType w:val="hybridMultilevel"/>
    <w:tmpl w:val="BAE20C98"/>
    <w:lvl w:ilvl="0" w:tplc="7FA8E4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611"/>
    <w:multiLevelType w:val="hybridMultilevel"/>
    <w:tmpl w:val="6BA05C48"/>
    <w:lvl w:ilvl="0" w:tplc="3D50B15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549A"/>
    <w:multiLevelType w:val="hybridMultilevel"/>
    <w:tmpl w:val="A3742C2E"/>
    <w:lvl w:ilvl="0" w:tplc="034497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7B5C"/>
    <w:multiLevelType w:val="hybridMultilevel"/>
    <w:tmpl w:val="39E0D676"/>
    <w:lvl w:ilvl="0" w:tplc="F2181DFE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E5303D"/>
    <w:multiLevelType w:val="hybridMultilevel"/>
    <w:tmpl w:val="BC1AAB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A65B4"/>
    <w:multiLevelType w:val="hybridMultilevel"/>
    <w:tmpl w:val="DF32339E"/>
    <w:lvl w:ilvl="0" w:tplc="79982F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93E3B39"/>
    <w:multiLevelType w:val="multilevel"/>
    <w:tmpl w:val="00147D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FB1E45"/>
    <w:multiLevelType w:val="hybridMultilevel"/>
    <w:tmpl w:val="6B4A6E4E"/>
    <w:lvl w:ilvl="0" w:tplc="189458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E4296"/>
    <w:multiLevelType w:val="hybridMultilevel"/>
    <w:tmpl w:val="75A6BFB2"/>
    <w:lvl w:ilvl="0" w:tplc="C66EE40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EF417C"/>
    <w:multiLevelType w:val="hybridMultilevel"/>
    <w:tmpl w:val="217C0736"/>
    <w:lvl w:ilvl="0" w:tplc="E65A9ED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D35ABE"/>
    <w:multiLevelType w:val="hybridMultilevel"/>
    <w:tmpl w:val="D3DA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95224"/>
    <w:multiLevelType w:val="hybridMultilevel"/>
    <w:tmpl w:val="40DCA91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AF1B7D"/>
    <w:multiLevelType w:val="hybridMultilevel"/>
    <w:tmpl w:val="6FFC9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AECA9C">
      <w:numFmt w:val="decimal"/>
      <w:lvlText w:val="%4)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07A57"/>
    <w:multiLevelType w:val="hybridMultilevel"/>
    <w:tmpl w:val="74A694B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FFE339F"/>
    <w:multiLevelType w:val="hybridMultilevel"/>
    <w:tmpl w:val="B1C68F0E"/>
    <w:lvl w:ilvl="0" w:tplc="E81E46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B3A18"/>
    <w:multiLevelType w:val="hybridMultilevel"/>
    <w:tmpl w:val="68145510"/>
    <w:lvl w:ilvl="0" w:tplc="A1FA7ED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7A42F8E"/>
    <w:multiLevelType w:val="hybridMultilevel"/>
    <w:tmpl w:val="9FE4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E778F"/>
    <w:multiLevelType w:val="hybridMultilevel"/>
    <w:tmpl w:val="F120F7BE"/>
    <w:lvl w:ilvl="0" w:tplc="F0D01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B96D4D"/>
    <w:multiLevelType w:val="hybridMultilevel"/>
    <w:tmpl w:val="C44AEF72"/>
    <w:lvl w:ilvl="0" w:tplc="A33013F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84930">
    <w:abstractNumId w:val="1"/>
  </w:num>
  <w:num w:numId="2" w16cid:durableId="912621350">
    <w:abstractNumId w:val="5"/>
  </w:num>
  <w:num w:numId="3" w16cid:durableId="225802095">
    <w:abstractNumId w:val="12"/>
  </w:num>
  <w:num w:numId="4" w16cid:durableId="1169636448">
    <w:abstractNumId w:val="23"/>
  </w:num>
  <w:num w:numId="5" w16cid:durableId="1694456118">
    <w:abstractNumId w:val="15"/>
  </w:num>
  <w:num w:numId="6" w16cid:durableId="862130356">
    <w:abstractNumId w:val="21"/>
  </w:num>
  <w:num w:numId="7" w16cid:durableId="1920358142">
    <w:abstractNumId w:val="2"/>
  </w:num>
  <w:num w:numId="8" w16cid:durableId="1536045642">
    <w:abstractNumId w:val="19"/>
  </w:num>
  <w:num w:numId="9" w16cid:durableId="1149204086">
    <w:abstractNumId w:val="7"/>
  </w:num>
  <w:num w:numId="10" w16cid:durableId="2048918081">
    <w:abstractNumId w:val="14"/>
  </w:num>
  <w:num w:numId="11" w16cid:durableId="1164929250">
    <w:abstractNumId w:val="16"/>
  </w:num>
  <w:num w:numId="12" w16cid:durableId="1789081710">
    <w:abstractNumId w:val="8"/>
  </w:num>
  <w:num w:numId="13" w16cid:durableId="1202325492">
    <w:abstractNumId w:val="4"/>
  </w:num>
  <w:num w:numId="14" w16cid:durableId="121386220">
    <w:abstractNumId w:val="25"/>
  </w:num>
  <w:num w:numId="15" w16cid:durableId="1411926377">
    <w:abstractNumId w:val="18"/>
  </w:num>
  <w:num w:numId="16" w16cid:durableId="893547699">
    <w:abstractNumId w:val="3"/>
  </w:num>
  <w:num w:numId="17" w16cid:durableId="1781218369">
    <w:abstractNumId w:val="30"/>
  </w:num>
  <w:num w:numId="18" w16cid:durableId="1832869479">
    <w:abstractNumId w:val="6"/>
  </w:num>
  <w:num w:numId="19" w16cid:durableId="1958221207">
    <w:abstractNumId w:val="22"/>
  </w:num>
  <w:num w:numId="20" w16cid:durableId="1301108765">
    <w:abstractNumId w:val="17"/>
  </w:num>
  <w:num w:numId="21" w16cid:durableId="609895217">
    <w:abstractNumId w:val="27"/>
  </w:num>
  <w:num w:numId="22" w16cid:durableId="661465303">
    <w:abstractNumId w:val="26"/>
  </w:num>
  <w:num w:numId="23" w16cid:durableId="745615761">
    <w:abstractNumId w:val="11"/>
  </w:num>
  <w:num w:numId="24" w16cid:durableId="164981224">
    <w:abstractNumId w:val="20"/>
  </w:num>
  <w:num w:numId="25" w16cid:durableId="414983955">
    <w:abstractNumId w:val="29"/>
  </w:num>
  <w:num w:numId="26" w16cid:durableId="2122449516">
    <w:abstractNumId w:val="24"/>
  </w:num>
  <w:num w:numId="27" w16cid:durableId="434709125">
    <w:abstractNumId w:val="9"/>
  </w:num>
  <w:num w:numId="28" w16cid:durableId="12465820">
    <w:abstractNumId w:val="28"/>
  </w:num>
  <w:num w:numId="29" w16cid:durableId="1425606946">
    <w:abstractNumId w:val="13"/>
  </w:num>
  <w:num w:numId="30" w16cid:durableId="210649949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45B"/>
    <w:rsid w:val="00001038"/>
    <w:rsid w:val="00001584"/>
    <w:rsid w:val="00002CF5"/>
    <w:rsid w:val="00004A28"/>
    <w:rsid w:val="000130BC"/>
    <w:rsid w:val="000167AE"/>
    <w:rsid w:val="00040FDF"/>
    <w:rsid w:val="000423D4"/>
    <w:rsid w:val="000520B9"/>
    <w:rsid w:val="00052786"/>
    <w:rsid w:val="00071BB0"/>
    <w:rsid w:val="00072BAD"/>
    <w:rsid w:val="0007750F"/>
    <w:rsid w:val="00092127"/>
    <w:rsid w:val="0009540F"/>
    <w:rsid w:val="0009567A"/>
    <w:rsid w:val="000A1D85"/>
    <w:rsid w:val="000B4D82"/>
    <w:rsid w:val="000C0A9C"/>
    <w:rsid w:val="000C7E57"/>
    <w:rsid w:val="000D02DF"/>
    <w:rsid w:val="000D3DCC"/>
    <w:rsid w:val="000D5540"/>
    <w:rsid w:val="000E555F"/>
    <w:rsid w:val="000E72EB"/>
    <w:rsid w:val="0012609F"/>
    <w:rsid w:val="00132AD3"/>
    <w:rsid w:val="0013745B"/>
    <w:rsid w:val="00142D68"/>
    <w:rsid w:val="001442A0"/>
    <w:rsid w:val="001452CC"/>
    <w:rsid w:val="00147E0D"/>
    <w:rsid w:val="00151CAC"/>
    <w:rsid w:val="00153B75"/>
    <w:rsid w:val="00157884"/>
    <w:rsid w:val="00157E1E"/>
    <w:rsid w:val="00161D9A"/>
    <w:rsid w:val="00164D09"/>
    <w:rsid w:val="0017554F"/>
    <w:rsid w:val="00180019"/>
    <w:rsid w:val="00196F0F"/>
    <w:rsid w:val="001A240A"/>
    <w:rsid w:val="001A2467"/>
    <w:rsid w:val="001A3275"/>
    <w:rsid w:val="001A40BA"/>
    <w:rsid w:val="001A7CFC"/>
    <w:rsid w:val="001B156A"/>
    <w:rsid w:val="001B605B"/>
    <w:rsid w:val="001B7470"/>
    <w:rsid w:val="001C0C0E"/>
    <w:rsid w:val="001C60EC"/>
    <w:rsid w:val="001D2781"/>
    <w:rsid w:val="001D2ABD"/>
    <w:rsid w:val="001E1731"/>
    <w:rsid w:val="001E6B8F"/>
    <w:rsid w:val="001E71E0"/>
    <w:rsid w:val="001F1A0B"/>
    <w:rsid w:val="001F56FF"/>
    <w:rsid w:val="001F6145"/>
    <w:rsid w:val="001F62ED"/>
    <w:rsid w:val="00201443"/>
    <w:rsid w:val="002040D8"/>
    <w:rsid w:val="00206961"/>
    <w:rsid w:val="00210B32"/>
    <w:rsid w:val="00226B5F"/>
    <w:rsid w:val="00236ED7"/>
    <w:rsid w:val="0023718D"/>
    <w:rsid w:val="002372E4"/>
    <w:rsid w:val="002431E6"/>
    <w:rsid w:val="00272C2A"/>
    <w:rsid w:val="002750B2"/>
    <w:rsid w:val="002800B4"/>
    <w:rsid w:val="002956BD"/>
    <w:rsid w:val="00297594"/>
    <w:rsid w:val="002A0D4D"/>
    <w:rsid w:val="002A1BE5"/>
    <w:rsid w:val="002A5F91"/>
    <w:rsid w:val="002B08F2"/>
    <w:rsid w:val="002C4252"/>
    <w:rsid w:val="002D24AC"/>
    <w:rsid w:val="002D3DF2"/>
    <w:rsid w:val="002F1A02"/>
    <w:rsid w:val="002F538C"/>
    <w:rsid w:val="0030150D"/>
    <w:rsid w:val="00303A1D"/>
    <w:rsid w:val="003103C5"/>
    <w:rsid w:val="00324678"/>
    <w:rsid w:val="00325026"/>
    <w:rsid w:val="00327580"/>
    <w:rsid w:val="0033350A"/>
    <w:rsid w:val="0034414C"/>
    <w:rsid w:val="00344A22"/>
    <w:rsid w:val="0036285F"/>
    <w:rsid w:val="00362F54"/>
    <w:rsid w:val="00371E55"/>
    <w:rsid w:val="00380D24"/>
    <w:rsid w:val="00395F63"/>
    <w:rsid w:val="003B256B"/>
    <w:rsid w:val="003B2CCE"/>
    <w:rsid w:val="003B4A19"/>
    <w:rsid w:val="003B5B70"/>
    <w:rsid w:val="003B6B2A"/>
    <w:rsid w:val="003B75FA"/>
    <w:rsid w:val="003C43A5"/>
    <w:rsid w:val="003D3C20"/>
    <w:rsid w:val="003D56EC"/>
    <w:rsid w:val="003D6023"/>
    <w:rsid w:val="003E105B"/>
    <w:rsid w:val="003E470A"/>
    <w:rsid w:val="003E5074"/>
    <w:rsid w:val="003E6E28"/>
    <w:rsid w:val="00401329"/>
    <w:rsid w:val="004030AB"/>
    <w:rsid w:val="004072F1"/>
    <w:rsid w:val="00407340"/>
    <w:rsid w:val="004116D6"/>
    <w:rsid w:val="004219B6"/>
    <w:rsid w:val="004261FC"/>
    <w:rsid w:val="00427423"/>
    <w:rsid w:val="00431CB2"/>
    <w:rsid w:val="00435A2A"/>
    <w:rsid w:val="0043781F"/>
    <w:rsid w:val="004437F4"/>
    <w:rsid w:val="00444FC7"/>
    <w:rsid w:val="00445924"/>
    <w:rsid w:val="004460A5"/>
    <w:rsid w:val="00447387"/>
    <w:rsid w:val="00455290"/>
    <w:rsid w:val="004555B5"/>
    <w:rsid w:val="00456F4E"/>
    <w:rsid w:val="00461E38"/>
    <w:rsid w:val="00477448"/>
    <w:rsid w:val="00487F26"/>
    <w:rsid w:val="00491CFE"/>
    <w:rsid w:val="00493CCE"/>
    <w:rsid w:val="00494959"/>
    <w:rsid w:val="00495D79"/>
    <w:rsid w:val="004A285D"/>
    <w:rsid w:val="004A2EE2"/>
    <w:rsid w:val="004A5E47"/>
    <w:rsid w:val="004B3075"/>
    <w:rsid w:val="004B449D"/>
    <w:rsid w:val="004B58DE"/>
    <w:rsid w:val="004B5E59"/>
    <w:rsid w:val="004C62B4"/>
    <w:rsid w:val="004D1D19"/>
    <w:rsid w:val="004D2DEB"/>
    <w:rsid w:val="004D6AC6"/>
    <w:rsid w:val="004D7BA9"/>
    <w:rsid w:val="004E2190"/>
    <w:rsid w:val="0051229F"/>
    <w:rsid w:val="00517846"/>
    <w:rsid w:val="00523D7E"/>
    <w:rsid w:val="0052702E"/>
    <w:rsid w:val="00527708"/>
    <w:rsid w:val="005402C1"/>
    <w:rsid w:val="00542B2E"/>
    <w:rsid w:val="0054534F"/>
    <w:rsid w:val="00551716"/>
    <w:rsid w:val="00553ABD"/>
    <w:rsid w:val="005540E2"/>
    <w:rsid w:val="005675A0"/>
    <w:rsid w:val="00567E6F"/>
    <w:rsid w:val="005778A5"/>
    <w:rsid w:val="00580AE4"/>
    <w:rsid w:val="005815BD"/>
    <w:rsid w:val="00584E57"/>
    <w:rsid w:val="00586497"/>
    <w:rsid w:val="00592DE2"/>
    <w:rsid w:val="00595C94"/>
    <w:rsid w:val="005A23E5"/>
    <w:rsid w:val="005B2518"/>
    <w:rsid w:val="005B2AFF"/>
    <w:rsid w:val="005C014E"/>
    <w:rsid w:val="005C0C24"/>
    <w:rsid w:val="005E3B1F"/>
    <w:rsid w:val="005E78DB"/>
    <w:rsid w:val="0061107E"/>
    <w:rsid w:val="00617F98"/>
    <w:rsid w:val="0063057C"/>
    <w:rsid w:val="00635609"/>
    <w:rsid w:val="006359D0"/>
    <w:rsid w:val="00644292"/>
    <w:rsid w:val="00651EF3"/>
    <w:rsid w:val="0066025E"/>
    <w:rsid w:val="00660868"/>
    <w:rsid w:val="0066145B"/>
    <w:rsid w:val="00680266"/>
    <w:rsid w:val="006947AF"/>
    <w:rsid w:val="00694D17"/>
    <w:rsid w:val="006974BF"/>
    <w:rsid w:val="006A15A8"/>
    <w:rsid w:val="006A290C"/>
    <w:rsid w:val="006A2A8F"/>
    <w:rsid w:val="006A4674"/>
    <w:rsid w:val="006A73B0"/>
    <w:rsid w:val="006B4EDE"/>
    <w:rsid w:val="006C1A32"/>
    <w:rsid w:val="006D1F7E"/>
    <w:rsid w:val="006E2D66"/>
    <w:rsid w:val="006E3D15"/>
    <w:rsid w:val="006F6FAD"/>
    <w:rsid w:val="0071102E"/>
    <w:rsid w:val="00714E29"/>
    <w:rsid w:val="00715D2E"/>
    <w:rsid w:val="00716331"/>
    <w:rsid w:val="007274F0"/>
    <w:rsid w:val="00727B2C"/>
    <w:rsid w:val="00731F63"/>
    <w:rsid w:val="0075051F"/>
    <w:rsid w:val="00753B74"/>
    <w:rsid w:val="00770712"/>
    <w:rsid w:val="007750F9"/>
    <w:rsid w:val="00786515"/>
    <w:rsid w:val="007865EF"/>
    <w:rsid w:val="00793E31"/>
    <w:rsid w:val="007A06F3"/>
    <w:rsid w:val="007A2728"/>
    <w:rsid w:val="007A2ADB"/>
    <w:rsid w:val="007B007B"/>
    <w:rsid w:val="007B21A1"/>
    <w:rsid w:val="007D67E6"/>
    <w:rsid w:val="007F7388"/>
    <w:rsid w:val="00811483"/>
    <w:rsid w:val="008160AB"/>
    <w:rsid w:val="00821720"/>
    <w:rsid w:val="008256A7"/>
    <w:rsid w:val="0083367E"/>
    <w:rsid w:val="00833B77"/>
    <w:rsid w:val="00845547"/>
    <w:rsid w:val="00850C02"/>
    <w:rsid w:val="008562A5"/>
    <w:rsid w:val="00884CC8"/>
    <w:rsid w:val="00894B61"/>
    <w:rsid w:val="008968EE"/>
    <w:rsid w:val="008A3053"/>
    <w:rsid w:val="008A58C2"/>
    <w:rsid w:val="008A6CDD"/>
    <w:rsid w:val="008B2712"/>
    <w:rsid w:val="008D5D50"/>
    <w:rsid w:val="008D61D5"/>
    <w:rsid w:val="008F0002"/>
    <w:rsid w:val="008F5A9F"/>
    <w:rsid w:val="00903A27"/>
    <w:rsid w:val="009113EF"/>
    <w:rsid w:val="009161C2"/>
    <w:rsid w:val="009370CC"/>
    <w:rsid w:val="0094631E"/>
    <w:rsid w:val="0095229F"/>
    <w:rsid w:val="00962D2F"/>
    <w:rsid w:val="00965D63"/>
    <w:rsid w:val="00967672"/>
    <w:rsid w:val="0097074A"/>
    <w:rsid w:val="009833AC"/>
    <w:rsid w:val="0098487C"/>
    <w:rsid w:val="00985170"/>
    <w:rsid w:val="00993A4F"/>
    <w:rsid w:val="009A50F4"/>
    <w:rsid w:val="009B7C8E"/>
    <w:rsid w:val="009C278F"/>
    <w:rsid w:val="009C320C"/>
    <w:rsid w:val="009C67CC"/>
    <w:rsid w:val="009D1D40"/>
    <w:rsid w:val="009E7B49"/>
    <w:rsid w:val="00A06C2E"/>
    <w:rsid w:val="00A07FF3"/>
    <w:rsid w:val="00A11EA8"/>
    <w:rsid w:val="00A12A6E"/>
    <w:rsid w:val="00A16EBE"/>
    <w:rsid w:val="00A2271A"/>
    <w:rsid w:val="00A2716F"/>
    <w:rsid w:val="00A3170D"/>
    <w:rsid w:val="00A4167A"/>
    <w:rsid w:val="00A52B5A"/>
    <w:rsid w:val="00A62EB3"/>
    <w:rsid w:val="00A84FFF"/>
    <w:rsid w:val="00A961A2"/>
    <w:rsid w:val="00AA29B3"/>
    <w:rsid w:val="00AB5EFC"/>
    <w:rsid w:val="00AC112A"/>
    <w:rsid w:val="00AC5F8C"/>
    <w:rsid w:val="00AD6970"/>
    <w:rsid w:val="00AD7B57"/>
    <w:rsid w:val="00AE05D7"/>
    <w:rsid w:val="00AE71F5"/>
    <w:rsid w:val="00B01550"/>
    <w:rsid w:val="00B0581F"/>
    <w:rsid w:val="00B20462"/>
    <w:rsid w:val="00B22697"/>
    <w:rsid w:val="00B23636"/>
    <w:rsid w:val="00B243B9"/>
    <w:rsid w:val="00B30251"/>
    <w:rsid w:val="00B31EAF"/>
    <w:rsid w:val="00B409CF"/>
    <w:rsid w:val="00B523AF"/>
    <w:rsid w:val="00B536FF"/>
    <w:rsid w:val="00B5388C"/>
    <w:rsid w:val="00B76A95"/>
    <w:rsid w:val="00B8060B"/>
    <w:rsid w:val="00B8122D"/>
    <w:rsid w:val="00B91060"/>
    <w:rsid w:val="00B94844"/>
    <w:rsid w:val="00B9589F"/>
    <w:rsid w:val="00BA16A9"/>
    <w:rsid w:val="00BB7490"/>
    <w:rsid w:val="00BC079E"/>
    <w:rsid w:val="00BC0864"/>
    <w:rsid w:val="00BC38CF"/>
    <w:rsid w:val="00BD3D23"/>
    <w:rsid w:val="00BE6EA2"/>
    <w:rsid w:val="00BF57E4"/>
    <w:rsid w:val="00C03093"/>
    <w:rsid w:val="00C041AF"/>
    <w:rsid w:val="00C07015"/>
    <w:rsid w:val="00C11B5B"/>
    <w:rsid w:val="00C12627"/>
    <w:rsid w:val="00C15701"/>
    <w:rsid w:val="00C40BEC"/>
    <w:rsid w:val="00C42E57"/>
    <w:rsid w:val="00C45F9E"/>
    <w:rsid w:val="00C47A78"/>
    <w:rsid w:val="00C52809"/>
    <w:rsid w:val="00C56276"/>
    <w:rsid w:val="00C80980"/>
    <w:rsid w:val="00C956A8"/>
    <w:rsid w:val="00CA3CF1"/>
    <w:rsid w:val="00CA4950"/>
    <w:rsid w:val="00CA53B4"/>
    <w:rsid w:val="00CB3B8D"/>
    <w:rsid w:val="00CB44A6"/>
    <w:rsid w:val="00CC20A7"/>
    <w:rsid w:val="00CC2761"/>
    <w:rsid w:val="00CC333A"/>
    <w:rsid w:val="00CE0BEB"/>
    <w:rsid w:val="00D013DD"/>
    <w:rsid w:val="00D16335"/>
    <w:rsid w:val="00D20DCD"/>
    <w:rsid w:val="00D25488"/>
    <w:rsid w:val="00D26355"/>
    <w:rsid w:val="00D3286B"/>
    <w:rsid w:val="00D34C42"/>
    <w:rsid w:val="00D409C7"/>
    <w:rsid w:val="00D50A80"/>
    <w:rsid w:val="00D607FC"/>
    <w:rsid w:val="00D610DD"/>
    <w:rsid w:val="00D634AA"/>
    <w:rsid w:val="00D65399"/>
    <w:rsid w:val="00D7111E"/>
    <w:rsid w:val="00D752BD"/>
    <w:rsid w:val="00D75C56"/>
    <w:rsid w:val="00D81210"/>
    <w:rsid w:val="00DA0C82"/>
    <w:rsid w:val="00DB2B05"/>
    <w:rsid w:val="00DB2B66"/>
    <w:rsid w:val="00DB6E7B"/>
    <w:rsid w:val="00DD64A6"/>
    <w:rsid w:val="00DE1F75"/>
    <w:rsid w:val="00DE3299"/>
    <w:rsid w:val="00DE668E"/>
    <w:rsid w:val="00DF079C"/>
    <w:rsid w:val="00E00970"/>
    <w:rsid w:val="00E14FEF"/>
    <w:rsid w:val="00E34C40"/>
    <w:rsid w:val="00E37AB7"/>
    <w:rsid w:val="00E546CA"/>
    <w:rsid w:val="00E54A18"/>
    <w:rsid w:val="00E7039A"/>
    <w:rsid w:val="00E80038"/>
    <w:rsid w:val="00E8024F"/>
    <w:rsid w:val="00E81686"/>
    <w:rsid w:val="00E84EDF"/>
    <w:rsid w:val="00E93461"/>
    <w:rsid w:val="00EB0E40"/>
    <w:rsid w:val="00EB36D2"/>
    <w:rsid w:val="00EB4EFB"/>
    <w:rsid w:val="00EC5D8E"/>
    <w:rsid w:val="00EC65F2"/>
    <w:rsid w:val="00EE6B66"/>
    <w:rsid w:val="00EF1C25"/>
    <w:rsid w:val="00EF344A"/>
    <w:rsid w:val="00EF4243"/>
    <w:rsid w:val="00F02339"/>
    <w:rsid w:val="00F1069C"/>
    <w:rsid w:val="00F13CF6"/>
    <w:rsid w:val="00F26146"/>
    <w:rsid w:val="00F345F7"/>
    <w:rsid w:val="00F41B35"/>
    <w:rsid w:val="00F43D9C"/>
    <w:rsid w:val="00F46AB6"/>
    <w:rsid w:val="00F523E3"/>
    <w:rsid w:val="00F528EA"/>
    <w:rsid w:val="00F623E6"/>
    <w:rsid w:val="00F63176"/>
    <w:rsid w:val="00F71836"/>
    <w:rsid w:val="00F8346C"/>
    <w:rsid w:val="00FA0D2C"/>
    <w:rsid w:val="00FA1380"/>
    <w:rsid w:val="00FA20EC"/>
    <w:rsid w:val="00FA3C71"/>
    <w:rsid w:val="00FC465B"/>
    <w:rsid w:val="00FC558F"/>
    <w:rsid w:val="00FD6743"/>
    <w:rsid w:val="00FE6483"/>
    <w:rsid w:val="00FF44B4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344D76"/>
  <w15:docId w15:val="{7DC26F4B-8CF5-4C44-8B21-52771783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0970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45B"/>
    <w:rPr>
      <w:color w:val="0000FF"/>
      <w:u w:val="singl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AD6970"/>
    <w:pPr>
      <w:ind w:left="720"/>
      <w:contextualSpacing/>
    </w:pPr>
  </w:style>
  <w:style w:type="paragraph" w:customStyle="1" w:styleId="ZnakZnakZnakZnak">
    <w:name w:val="Znak Znak Znak Znak"/>
    <w:basedOn w:val="Normalny"/>
    <w:rsid w:val="00FD6743"/>
  </w:style>
  <w:style w:type="table" w:styleId="Tabela-Siatka">
    <w:name w:val="Table Grid"/>
    <w:basedOn w:val="Standardowy"/>
    <w:uiPriority w:val="59"/>
    <w:rsid w:val="00B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2D3DF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D3D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3D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D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D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F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380D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00970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00970"/>
    <w:pPr>
      <w:widowControl w:val="0"/>
      <w:autoSpaceDN w:val="0"/>
      <w:adjustRightInd w:val="0"/>
      <w:ind w:left="720"/>
    </w:pPr>
    <w:rPr>
      <w:rFonts w:ascii="Arial Narrow" w:eastAsia="Calibri" w:hAnsi="Arial Narrow" w:cs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0970"/>
    <w:rPr>
      <w:rFonts w:ascii="Arial Narrow" w:eastAsia="Calibri" w:hAnsi="Arial Narrow" w:cs="Arial Narrow"/>
      <w:lang w:val="de-D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E00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5C014E"/>
    <w:pPr>
      <w:spacing w:before="100" w:beforeAutospacing="1" w:after="100" w:afterAutospacing="1"/>
    </w:pPr>
  </w:style>
  <w:style w:type="character" w:customStyle="1" w:styleId="Brak">
    <w:name w:val="Brak"/>
    <w:rsid w:val="005C014E"/>
  </w:style>
  <w:style w:type="paragraph" w:styleId="Poprawka">
    <w:name w:val="Revision"/>
    <w:hidden/>
    <w:uiPriority w:val="99"/>
    <w:semiHidden/>
    <w:rsid w:val="0017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11B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5D6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51EF3"/>
    <w:rPr>
      <w:color w:val="80808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72E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B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B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6B5F"/>
    <w:rPr>
      <w:vertAlign w:val="superscript"/>
    </w:rPr>
  </w:style>
  <w:style w:type="character" w:styleId="Pogrubienie">
    <w:name w:val="Strong"/>
    <w:uiPriority w:val="22"/>
    <w:qFormat/>
    <w:rsid w:val="00F8346C"/>
    <w:rPr>
      <w:b/>
      <w:bCs/>
    </w:rPr>
  </w:style>
  <w:style w:type="character" w:styleId="Uwydatnienie">
    <w:name w:val="Emphasis"/>
    <w:uiPriority w:val="20"/>
    <w:qFormat/>
    <w:rsid w:val="00F8346C"/>
    <w:rPr>
      <w:rFonts w:cs="Times New Roman"/>
      <w:i/>
      <w:i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834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4E57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12609F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2609F"/>
    <w:pPr>
      <w:widowControl w:val="0"/>
      <w:shd w:val="clear" w:color="auto" w:fill="FFFFFF"/>
      <w:spacing w:before="300" w:line="317" w:lineRule="exact"/>
      <w:ind w:hanging="380"/>
      <w:jc w:val="both"/>
    </w:pPr>
    <w:rPr>
      <w:rFonts w:ascii="Book Antiqua" w:eastAsia="Book Antiqua" w:hAnsi="Book Antiqua" w:cs="Book Antiqua"/>
      <w:sz w:val="18"/>
      <w:szCs w:val="18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10B3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E4A5-7463-428A-8807-AE3E3A71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Ewa Dudek</cp:lastModifiedBy>
  <cp:revision>3</cp:revision>
  <cp:lastPrinted>2020-02-05T08:57:00Z</cp:lastPrinted>
  <dcterms:created xsi:type="dcterms:W3CDTF">2023-04-26T12:55:00Z</dcterms:created>
  <dcterms:modified xsi:type="dcterms:W3CDTF">2023-04-26T12:55:00Z</dcterms:modified>
</cp:coreProperties>
</file>